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C94B" w14:textId="77777777" w:rsidR="0072666E" w:rsidRPr="00EE7055" w:rsidRDefault="0072666E" w:rsidP="0072666E">
      <w:pPr>
        <w:rPr>
          <w:b/>
        </w:rPr>
      </w:pPr>
      <w:r w:rsidRPr="00EE7055">
        <w:rPr>
          <w:b/>
        </w:rPr>
        <w:t>Ek-3</w:t>
      </w:r>
    </w:p>
    <w:p w14:paraId="52622214" w14:textId="77777777" w:rsidR="0072666E" w:rsidRPr="00EE7055" w:rsidRDefault="0072666E" w:rsidP="0072666E">
      <w:pPr>
        <w:jc w:val="center"/>
      </w:pPr>
    </w:p>
    <w:p w14:paraId="19C23F52" w14:textId="77777777" w:rsidR="0072666E" w:rsidRPr="00EE7055" w:rsidRDefault="0072666E" w:rsidP="0072666E">
      <w:pPr>
        <w:jc w:val="center"/>
      </w:pPr>
    </w:p>
    <w:p w14:paraId="4C03EF66" w14:textId="77777777" w:rsidR="0072666E" w:rsidRPr="00EE7055" w:rsidRDefault="0072666E" w:rsidP="0072666E">
      <w:pPr>
        <w:jc w:val="center"/>
        <w:rPr>
          <w:b/>
        </w:rPr>
      </w:pPr>
      <w:r w:rsidRPr="00EE7055">
        <w:rPr>
          <w:b/>
        </w:rPr>
        <w:t>KATILIM BİLDİRİM YAZISI</w:t>
      </w:r>
    </w:p>
    <w:p w14:paraId="4E040840" w14:textId="77777777" w:rsidR="0072666E" w:rsidRPr="00EE7055" w:rsidRDefault="0072666E" w:rsidP="0072666E">
      <w:pPr>
        <w:jc w:val="center"/>
        <w:rPr>
          <w:b/>
        </w:rPr>
      </w:pPr>
      <w:r w:rsidRPr="00EE7055">
        <w:rPr>
          <w:b/>
        </w:rPr>
        <w:t>(Gerçek Kişi Üyeler İçin)</w:t>
      </w:r>
    </w:p>
    <w:p w14:paraId="0BBD642F" w14:textId="77777777" w:rsidR="0072666E" w:rsidRPr="00EE7055" w:rsidRDefault="0072666E" w:rsidP="0072666E">
      <w:pPr>
        <w:jc w:val="right"/>
      </w:pPr>
    </w:p>
    <w:p w14:paraId="7BB905E2" w14:textId="77777777" w:rsidR="0072666E" w:rsidRPr="00EE7055" w:rsidRDefault="0072666E" w:rsidP="0072666E">
      <w:pPr>
        <w:jc w:val="right"/>
      </w:pPr>
    </w:p>
    <w:p w14:paraId="0423B2C1" w14:textId="77777777" w:rsidR="0072666E" w:rsidRPr="00EE7055" w:rsidRDefault="0072666E" w:rsidP="0072666E">
      <w:pPr>
        <w:jc w:val="right"/>
      </w:pPr>
      <w:r w:rsidRPr="00EE7055">
        <w:t xml:space="preserve">Tarih:  </w:t>
      </w:r>
      <w:proofErr w:type="gramStart"/>
      <w:r w:rsidRPr="00EE7055">
        <w:t xml:space="preserve"> ….</w:t>
      </w:r>
      <w:proofErr w:type="gramEnd"/>
      <w:r w:rsidRPr="00EE7055">
        <w:t>/…./20</w:t>
      </w:r>
      <w:r>
        <w:t>23</w:t>
      </w:r>
    </w:p>
    <w:p w14:paraId="688D4F22" w14:textId="77777777" w:rsidR="0072666E" w:rsidRPr="00EE7055" w:rsidRDefault="0072666E" w:rsidP="0072666E">
      <w:pPr>
        <w:jc w:val="center"/>
      </w:pPr>
    </w:p>
    <w:p w14:paraId="1021ADF6" w14:textId="77777777" w:rsidR="0072666E" w:rsidRPr="00EE7055" w:rsidRDefault="0072666E" w:rsidP="0072666E"/>
    <w:p w14:paraId="771B6B57" w14:textId="77777777" w:rsidR="0072666E" w:rsidRPr="00EE7055" w:rsidRDefault="0072666E" w:rsidP="0072666E">
      <w:pPr>
        <w:spacing w:line="360" w:lineRule="auto"/>
        <w:jc w:val="center"/>
        <w:rPr>
          <w:b/>
        </w:rPr>
      </w:pPr>
      <w:r w:rsidRPr="00EE7055">
        <w:rPr>
          <w:b/>
        </w:rPr>
        <w:t>İSTANBUL TEKSTİL VE KONFEKSİYON İHRACATÇI BİRLİKLERİ</w:t>
      </w:r>
    </w:p>
    <w:p w14:paraId="71F1D28D" w14:textId="77777777" w:rsidR="0072666E" w:rsidRPr="00EE7055" w:rsidRDefault="0072666E" w:rsidP="0072666E">
      <w:pPr>
        <w:spacing w:line="360" w:lineRule="auto"/>
        <w:jc w:val="center"/>
        <w:rPr>
          <w:b/>
        </w:rPr>
      </w:pPr>
      <w:r w:rsidRPr="00EE7055">
        <w:rPr>
          <w:b/>
        </w:rPr>
        <w:t>GENEL SEKRETERLİĞİNE</w:t>
      </w:r>
    </w:p>
    <w:p w14:paraId="6527656E" w14:textId="77777777" w:rsidR="0072666E" w:rsidRPr="00EE7055" w:rsidRDefault="0072666E" w:rsidP="0072666E">
      <w:pPr>
        <w:spacing w:line="360" w:lineRule="auto"/>
        <w:jc w:val="center"/>
      </w:pPr>
      <w:r w:rsidRPr="00EE7055">
        <w:t>(</w:t>
      </w:r>
      <w:r w:rsidRPr="00EE7055">
        <w:rPr>
          <w:b/>
        </w:rPr>
        <w:t>İSTANBUL</w:t>
      </w:r>
      <w:r w:rsidRPr="00EE7055">
        <w:t>)</w:t>
      </w:r>
    </w:p>
    <w:p w14:paraId="336B10B1" w14:textId="77777777" w:rsidR="0072666E" w:rsidRPr="00EE7055" w:rsidRDefault="0072666E" w:rsidP="0072666E">
      <w:pPr>
        <w:spacing w:line="360" w:lineRule="auto"/>
      </w:pPr>
      <w:r w:rsidRPr="00EE7055">
        <w:tab/>
      </w:r>
      <w:r w:rsidRPr="00EE7055">
        <w:tab/>
      </w:r>
    </w:p>
    <w:p w14:paraId="2D6C2713" w14:textId="77777777" w:rsidR="0072666E" w:rsidRPr="00EE7055" w:rsidRDefault="0072666E" w:rsidP="0072666E">
      <w:pPr>
        <w:spacing w:line="360" w:lineRule="auto"/>
        <w:jc w:val="both"/>
      </w:pPr>
      <w:r w:rsidRPr="00EE7055">
        <w:t>Üyesi bulunduğum</w:t>
      </w:r>
      <w:r>
        <w:t>,</w:t>
      </w:r>
      <w:r w:rsidRPr="00EE7055">
        <w:t xml:space="preserve"> ……………………………………………………. Birliği’nin</w:t>
      </w:r>
      <w:r>
        <w:t xml:space="preserve"> 2023 yılı Nisan ayında</w:t>
      </w:r>
      <w:r w:rsidRPr="00EE7055">
        <w:t xml:space="preserve"> yapılacak olan</w:t>
      </w:r>
      <w:r>
        <w:t xml:space="preserve"> 2022 yılı</w:t>
      </w:r>
      <w:r w:rsidRPr="00EE7055">
        <w:t xml:space="preserve"> Olağan</w:t>
      </w:r>
      <w:r>
        <w:t xml:space="preserve"> </w:t>
      </w:r>
      <w:r w:rsidRPr="00EE7055">
        <w:t>Genel Kurul</w:t>
      </w:r>
      <w:r>
        <w:t>una</w:t>
      </w:r>
      <w:r w:rsidRPr="00EE7055">
        <w:t xml:space="preserve"> katılım sağlayacağım. </w:t>
      </w:r>
    </w:p>
    <w:p w14:paraId="2923D666" w14:textId="77777777" w:rsidR="0072666E" w:rsidRPr="00EE7055" w:rsidRDefault="0072666E" w:rsidP="0072666E">
      <w:pPr>
        <w:spacing w:line="360" w:lineRule="auto"/>
        <w:jc w:val="both"/>
      </w:pPr>
      <w:r w:rsidRPr="00EE7055">
        <w:tab/>
      </w:r>
      <w:r w:rsidRPr="00EE7055">
        <w:tab/>
      </w:r>
      <w:r w:rsidRPr="00EE7055">
        <w:tab/>
      </w:r>
      <w:r w:rsidRPr="00EE7055">
        <w:tab/>
      </w:r>
    </w:p>
    <w:p w14:paraId="5EE4E05E" w14:textId="77777777" w:rsidR="0072666E" w:rsidRPr="00EE7055" w:rsidRDefault="0072666E" w:rsidP="0072666E">
      <w:pPr>
        <w:ind w:left="708"/>
        <w:jc w:val="both"/>
      </w:pPr>
      <w:r w:rsidRPr="00EE7055">
        <w:t xml:space="preserve">                       </w:t>
      </w:r>
      <w:r w:rsidRPr="00EE7055">
        <w:tab/>
      </w:r>
      <w:r w:rsidRPr="00EE7055">
        <w:tab/>
      </w:r>
      <w:r w:rsidRPr="00EE7055">
        <w:tab/>
      </w:r>
      <w:r w:rsidRPr="00EE7055">
        <w:tab/>
      </w:r>
      <w:r w:rsidRPr="00EE7055">
        <w:tab/>
      </w:r>
      <w:r w:rsidRPr="00EE7055">
        <w:tab/>
        <w:t xml:space="preserve">           </w:t>
      </w:r>
    </w:p>
    <w:p w14:paraId="0D8063C6" w14:textId="77777777" w:rsidR="0072666E" w:rsidRDefault="0072666E" w:rsidP="0072666E">
      <w:pPr>
        <w:ind w:left="5664"/>
        <w:jc w:val="center"/>
      </w:pPr>
      <w:r w:rsidRPr="00EE7055">
        <w:t>Adı Soyadı</w:t>
      </w:r>
    </w:p>
    <w:p w14:paraId="11804C71" w14:textId="77777777" w:rsidR="0072666E" w:rsidRPr="00EE7055" w:rsidRDefault="0072666E" w:rsidP="0072666E">
      <w:pPr>
        <w:ind w:left="5664"/>
        <w:jc w:val="center"/>
      </w:pPr>
      <w:r>
        <w:t>T.C. Kimlik Numarası</w:t>
      </w:r>
    </w:p>
    <w:p w14:paraId="020156A8" w14:textId="77777777" w:rsidR="0072666E" w:rsidRPr="00EE7055" w:rsidRDefault="0072666E" w:rsidP="0072666E">
      <w:pPr>
        <w:ind w:left="5664"/>
        <w:jc w:val="center"/>
      </w:pPr>
      <w:r w:rsidRPr="00EE7055">
        <w:t>İmza</w:t>
      </w:r>
    </w:p>
    <w:p w14:paraId="08662913" w14:textId="77777777" w:rsidR="0072666E" w:rsidRDefault="0072666E" w:rsidP="0072666E">
      <w:pPr>
        <w:ind w:left="708"/>
        <w:jc w:val="both"/>
      </w:pPr>
    </w:p>
    <w:p w14:paraId="524280AA" w14:textId="77777777" w:rsidR="0072666E" w:rsidRDefault="0072666E" w:rsidP="0072666E">
      <w:pPr>
        <w:ind w:left="708"/>
        <w:jc w:val="both"/>
      </w:pPr>
    </w:p>
    <w:p w14:paraId="5C4EE485" w14:textId="77777777" w:rsidR="0072666E" w:rsidRDefault="0072666E" w:rsidP="0072666E">
      <w:pPr>
        <w:jc w:val="both"/>
      </w:pPr>
    </w:p>
    <w:p w14:paraId="59A1AD03" w14:textId="77777777" w:rsidR="0072666E" w:rsidRDefault="0072666E" w:rsidP="0072666E">
      <w:pPr>
        <w:jc w:val="both"/>
      </w:pPr>
    </w:p>
    <w:p w14:paraId="2A773F1B" w14:textId="77777777" w:rsidR="0072666E" w:rsidRDefault="0072666E" w:rsidP="0072666E">
      <w:pPr>
        <w:jc w:val="both"/>
      </w:pPr>
    </w:p>
    <w:p w14:paraId="3BBCC1AE" w14:textId="77777777" w:rsidR="0072666E" w:rsidRPr="00EE7055" w:rsidRDefault="0072666E" w:rsidP="0072666E">
      <w:pPr>
        <w:jc w:val="both"/>
      </w:pPr>
      <w:r w:rsidRPr="00EE7055">
        <w:tab/>
      </w:r>
      <w:r w:rsidRPr="00EE7055">
        <w:tab/>
      </w:r>
      <w:r w:rsidRPr="00EE7055">
        <w:tab/>
      </w:r>
      <w:r w:rsidRPr="00EE7055">
        <w:tab/>
      </w:r>
    </w:p>
    <w:p w14:paraId="535F0601" w14:textId="77777777" w:rsidR="0072666E" w:rsidRPr="00EE7055" w:rsidRDefault="0072666E" w:rsidP="0072666E">
      <w:pPr>
        <w:ind w:left="708"/>
        <w:jc w:val="both"/>
      </w:pPr>
    </w:p>
    <w:p w14:paraId="7F762D60" w14:textId="77777777" w:rsidR="0072666E" w:rsidRPr="00EE7055" w:rsidRDefault="0072666E" w:rsidP="0072666E">
      <w:pPr>
        <w:spacing w:after="120"/>
        <w:ind w:left="709"/>
        <w:jc w:val="both"/>
      </w:pPr>
      <w:r w:rsidRPr="00EE7055">
        <w:rPr>
          <w:b/>
          <w:bCs/>
          <w:u w:val="single"/>
        </w:rPr>
        <w:t>NOT</w:t>
      </w:r>
      <w:r w:rsidRPr="00EE7055">
        <w:rPr>
          <w:b/>
          <w:bCs/>
        </w:rPr>
        <w:t>:</w:t>
      </w:r>
      <w:r w:rsidRPr="00EE7055">
        <w:t xml:space="preserve"> </w:t>
      </w:r>
    </w:p>
    <w:p w14:paraId="73B7B3FB" w14:textId="77777777" w:rsidR="0072666E" w:rsidRPr="00C55FD5" w:rsidRDefault="0072666E" w:rsidP="0072666E">
      <w:pPr>
        <w:numPr>
          <w:ilvl w:val="0"/>
          <w:numId w:val="8"/>
        </w:numPr>
        <w:spacing w:after="120"/>
        <w:ind w:left="1066" w:hanging="357"/>
        <w:jc w:val="both"/>
        <w:rPr>
          <w:b/>
          <w:bCs/>
        </w:rPr>
      </w:pPr>
      <w:r w:rsidRPr="00EE7055">
        <w:t>Bu belge, ilk toplantıda çoğunluk sağlanamaması halinde yapılacak olan ikinci toplantı için de geçerlidir.</w:t>
      </w:r>
    </w:p>
    <w:p w14:paraId="1E9B69E6" w14:textId="77777777" w:rsidR="00D411AA" w:rsidRPr="0072666E" w:rsidRDefault="00D411AA" w:rsidP="0072666E"/>
    <w:sectPr w:rsidR="00D411AA" w:rsidRPr="0072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BE6F7D"/>
    <w:multiLevelType w:val="hybridMultilevel"/>
    <w:tmpl w:val="B9A4373A"/>
    <w:lvl w:ilvl="0" w:tplc="4DDA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24021"/>
    <w:multiLevelType w:val="hybridMultilevel"/>
    <w:tmpl w:val="F6A00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1B7"/>
    <w:multiLevelType w:val="hybridMultilevel"/>
    <w:tmpl w:val="65329FC6"/>
    <w:lvl w:ilvl="0" w:tplc="E926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509DB"/>
    <w:multiLevelType w:val="hybridMultilevel"/>
    <w:tmpl w:val="7D325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C74BD1"/>
    <w:multiLevelType w:val="hybridMultilevel"/>
    <w:tmpl w:val="225EC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4663D44"/>
    <w:multiLevelType w:val="hybridMultilevel"/>
    <w:tmpl w:val="47305E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70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675687">
    <w:abstractNumId w:val="7"/>
  </w:num>
  <w:num w:numId="3" w16cid:durableId="1177502305">
    <w:abstractNumId w:val="2"/>
  </w:num>
  <w:num w:numId="4" w16cid:durableId="1394237470">
    <w:abstractNumId w:val="4"/>
  </w:num>
  <w:num w:numId="5" w16cid:durableId="531504118">
    <w:abstractNumId w:val="1"/>
  </w:num>
  <w:num w:numId="6" w16cid:durableId="1473597984">
    <w:abstractNumId w:val="5"/>
  </w:num>
  <w:num w:numId="7" w16cid:durableId="1842311670">
    <w:abstractNumId w:val="0"/>
  </w:num>
  <w:num w:numId="8" w16cid:durableId="975647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D"/>
    <w:rsid w:val="004D605D"/>
    <w:rsid w:val="0072666E"/>
    <w:rsid w:val="00A707AE"/>
    <w:rsid w:val="00D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A6C"/>
  <w15:chartTrackingRefBased/>
  <w15:docId w15:val="{56F9D1F1-869D-4780-8AF6-070DB8D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05D"/>
    <w:pPr>
      <w:ind w:left="720"/>
      <w:contextualSpacing/>
    </w:pPr>
  </w:style>
  <w:style w:type="paragraph" w:customStyle="1" w:styleId="3-NormalYaz3f">
    <w:name w:val="3-Normal Yazı3f"/>
    <w:uiPriority w:val="99"/>
    <w:rsid w:val="004D605D"/>
    <w:pPr>
      <w:tabs>
        <w:tab w:val="left" w:pos="56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Courier New" w:cs="Times New Roman"/>
      <w:kern w:val="1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Ayhan</dc:creator>
  <cp:keywords/>
  <dc:description/>
  <cp:lastModifiedBy>Cenk Ayhan</cp:lastModifiedBy>
  <cp:revision>2</cp:revision>
  <dcterms:created xsi:type="dcterms:W3CDTF">2023-03-09T11:25:00Z</dcterms:created>
  <dcterms:modified xsi:type="dcterms:W3CDTF">2023-03-09T11:25:00Z</dcterms:modified>
</cp:coreProperties>
</file>